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BFC97" w14:textId="4665696C" w:rsidR="00292570" w:rsidRPr="00BE797F" w:rsidRDefault="00BE797F" w:rsidP="00BE797F">
      <w:pPr>
        <w:jc w:val="center"/>
        <w:rPr>
          <w:b/>
          <w:sz w:val="28"/>
          <w:szCs w:val="28"/>
        </w:rPr>
      </w:pPr>
      <w:r w:rsidRPr="00BE797F">
        <w:rPr>
          <w:b/>
          <w:sz w:val="28"/>
          <w:szCs w:val="28"/>
        </w:rPr>
        <w:t>GOVERNMENT INSPECTOR AUDITION SIDES:</w:t>
      </w:r>
    </w:p>
    <w:p w14:paraId="3B8A3318" w14:textId="3FD6F7E9" w:rsidR="00BE797F" w:rsidRDefault="00BE797F">
      <w:pPr>
        <w:rPr>
          <w:b/>
        </w:rPr>
      </w:pPr>
    </w:p>
    <w:p w14:paraId="6314D802" w14:textId="274489A1" w:rsidR="00BE797F" w:rsidRPr="000209B1" w:rsidRDefault="00BE797F">
      <w:pPr>
        <w:rPr>
          <w:b/>
          <w:color w:val="000000" w:themeColor="text1"/>
          <w:sz w:val="32"/>
          <w:szCs w:val="32"/>
        </w:rPr>
      </w:pPr>
      <w:r w:rsidRPr="00BE797F">
        <w:rPr>
          <w:b/>
          <w:color w:val="000000" w:themeColor="text1"/>
          <w:sz w:val="32"/>
          <w:szCs w:val="32"/>
        </w:rPr>
        <w:t>CHOOSE ONE ONLY</w:t>
      </w:r>
      <w:r w:rsidR="000209B1">
        <w:rPr>
          <w:b/>
          <w:color w:val="000000" w:themeColor="text1"/>
          <w:sz w:val="32"/>
          <w:szCs w:val="32"/>
        </w:rPr>
        <w:t xml:space="preserve">. </w:t>
      </w:r>
      <w:r w:rsidRPr="00BE797F">
        <w:rPr>
          <w:b/>
          <w:color w:val="000000" w:themeColor="text1"/>
          <w:sz w:val="32"/>
          <w:szCs w:val="32"/>
        </w:rPr>
        <w:t>EITHER THE MONOLOGUE or THE SHORT SCENE:</w:t>
      </w:r>
    </w:p>
    <w:p w14:paraId="12ADD7C8" w14:textId="77777777" w:rsidR="00BE797F" w:rsidRDefault="00BE797F" w:rsidP="00BE797F"/>
    <w:p w14:paraId="34457C80" w14:textId="0632A454" w:rsidR="00BE797F" w:rsidRDefault="00BE797F" w:rsidP="00BE797F">
      <w:r>
        <w:t xml:space="preserve">All roles are open to gender. Callbacks will be assigned with </w:t>
      </w:r>
      <w:r w:rsidR="000209B1">
        <w:t xml:space="preserve">additional </w:t>
      </w:r>
      <w:r>
        <w:t xml:space="preserve">audition sides for you </w:t>
      </w:r>
      <w:r>
        <w:t xml:space="preserve">and a </w:t>
      </w:r>
      <w:r w:rsidR="00B94BA9">
        <w:t xml:space="preserve">scene </w:t>
      </w:r>
      <w:r>
        <w:t>partner. If you don’t get a call back that does not necessarily mean you are not being considered. Thank you!</w:t>
      </w:r>
    </w:p>
    <w:p w14:paraId="6A4AF0A3" w14:textId="0E54381B" w:rsidR="00BE797F" w:rsidRDefault="00BE797F"/>
    <w:p w14:paraId="4FF92525" w14:textId="4F7B74F1" w:rsidR="00BE797F" w:rsidRPr="00BE797F" w:rsidRDefault="00BE797F">
      <w:pPr>
        <w:rPr>
          <w:b/>
        </w:rPr>
      </w:pPr>
      <w:r w:rsidRPr="00BE797F">
        <w:rPr>
          <w:b/>
        </w:rPr>
        <w:t>AUDITION OPTION ONE:</w:t>
      </w:r>
    </w:p>
    <w:p w14:paraId="63BABF92" w14:textId="77777777" w:rsidR="00BE797F" w:rsidRDefault="00BE797F"/>
    <w:p w14:paraId="4A06A4F7" w14:textId="470CFC68" w:rsidR="00BE797F" w:rsidRDefault="00BE797F" w:rsidP="00BE797F">
      <w:pPr>
        <w:autoSpaceDE w:val="0"/>
        <w:autoSpaceDN w:val="0"/>
        <w:adjustRightInd w:val="0"/>
        <w:rPr>
          <w:rFonts w:cs="Times New Roman"/>
          <w:color w:val="000000"/>
        </w:rPr>
      </w:pPr>
      <w:r>
        <w:rPr>
          <w:rFonts w:cs="Times New Roman"/>
          <w:color w:val="000000"/>
        </w:rPr>
        <w:t>OSIP: Old people tell me</w:t>
      </w:r>
      <w:r>
        <w:rPr>
          <w:rFonts w:cs="Times New Roman"/>
          <w:color w:val="000000"/>
        </w:rPr>
        <w:t>,</w:t>
      </w:r>
      <w:r>
        <w:rPr>
          <w:rFonts w:cs="Times New Roman"/>
          <w:color w:val="000000"/>
        </w:rPr>
        <w:t xml:space="preserve"> “Enjoy your youth.” Like it’s really sage advice they’re imparting </w:t>
      </w:r>
    </w:p>
    <w:p w14:paraId="7BF383C6" w14:textId="77777777" w:rsidR="00BE797F" w:rsidRDefault="00BE797F" w:rsidP="00BE797F">
      <w:pPr>
        <w:autoSpaceDE w:val="0"/>
        <w:autoSpaceDN w:val="0"/>
        <w:adjustRightInd w:val="0"/>
        <w:ind w:firstLine="720"/>
        <w:rPr>
          <w:rFonts w:cs="Times New Roman"/>
          <w:color w:val="000000"/>
        </w:rPr>
      </w:pPr>
      <w:r>
        <w:rPr>
          <w:rFonts w:cs="Times New Roman"/>
          <w:color w:val="000000"/>
        </w:rPr>
        <w:t>because it makes them feel weepy. “Enjoy your youth”, they say it again, and something</w:t>
      </w:r>
    </w:p>
    <w:p w14:paraId="48134049" w14:textId="77777777" w:rsidR="00BE797F" w:rsidRDefault="00BE797F" w:rsidP="00BE797F">
      <w:pPr>
        <w:autoSpaceDE w:val="0"/>
        <w:autoSpaceDN w:val="0"/>
        <w:adjustRightInd w:val="0"/>
        <w:ind w:left="720"/>
        <w:rPr>
          <w:rFonts w:cs="Times New Roman"/>
          <w:color w:val="000000"/>
        </w:rPr>
      </w:pPr>
      <w:r>
        <w:rPr>
          <w:rFonts w:cs="Times New Roman"/>
          <w:color w:val="000000"/>
        </w:rPr>
        <w:t xml:space="preserve">catches in their throat as their eyes well up, and then, they break out singing an old </w:t>
      </w:r>
    </w:p>
    <w:p w14:paraId="25960604" w14:textId="77777777" w:rsidR="00BE797F" w:rsidRDefault="00BE797F" w:rsidP="00BE797F">
      <w:pPr>
        <w:autoSpaceDE w:val="0"/>
        <w:autoSpaceDN w:val="0"/>
        <w:adjustRightInd w:val="0"/>
        <w:ind w:left="720"/>
        <w:rPr>
          <w:rFonts w:cs="Times New Roman"/>
          <w:color w:val="000000"/>
        </w:rPr>
      </w:pPr>
      <w:r>
        <w:rPr>
          <w:rFonts w:cs="Times New Roman"/>
          <w:color w:val="000000"/>
        </w:rPr>
        <w:t xml:space="preserve">song from when they were my age. And often the song has lewd content - I’m not a prude - I just don’t want to think about old people having sex to this really old song. And then </w:t>
      </w:r>
      <w:r w:rsidRPr="007744A7">
        <w:rPr>
          <w:rFonts w:cs="Times New Roman"/>
          <w:color w:val="000000"/>
        </w:rPr>
        <w:t xml:space="preserve">they </w:t>
      </w:r>
      <w:r>
        <w:rPr>
          <w:rFonts w:cs="Times New Roman"/>
          <w:color w:val="000000"/>
        </w:rPr>
        <w:t xml:space="preserve">get angry at me for not knowing this really old song. “You don’t know this song!?” “No, I don’t know that old dirty song!” And then they judge me for it! Like I’m not enjoying my youth fully because my music isn’t as good as there’s. The nerve... I’d like to tell them, “Our generation has plenty of, very good, dirty songs, thank you very much - with metaphors that are fresh!” … How little old people know about youth. It’s </w:t>
      </w:r>
      <w:r w:rsidRPr="00902AE8">
        <w:rPr>
          <w:rFonts w:cs="Times New Roman"/>
          <w:i/>
          <w:color w:val="000000"/>
        </w:rPr>
        <w:t>nothing</w:t>
      </w:r>
      <w:r>
        <w:rPr>
          <w:rFonts w:cs="Times New Roman"/>
          <w:color w:val="000000"/>
        </w:rPr>
        <w:t xml:space="preserve"> like when they were young! And if all you remember is the music… then they got off easy. Just once, I’d just like to say, “I could really enjoy my youth, if I was making the kind of money you made when you were my age!” (Catching himself.) …I’m sorry, my problems shouldn’t concern you. I’m hungry. And it makes me say angry things. When I’ve had something to eat, I’m a nicer angry. I’m always somewhat angry because I’m poor which means I know I’m going to be hungry again soon enough. And don’t say I’m poor because I don’t try hard enough. Because that’s really old, too… I’m so hungry… I’m up to my knees in debt because I work for an idiot who’s up to his neck in debt. We’re talking multiple student-loan-size-debts.  Except he didn’t go to school. With him, it’s stupid debt. </w:t>
      </w:r>
    </w:p>
    <w:p w14:paraId="5A354E38" w14:textId="5894C356" w:rsidR="00BE797F" w:rsidRDefault="00BE797F"/>
    <w:p w14:paraId="5E169DBF" w14:textId="24AE8A9F" w:rsidR="00BE797F" w:rsidRDefault="00BE797F"/>
    <w:p w14:paraId="706EEC8F" w14:textId="77777777" w:rsidR="00BE797F" w:rsidRDefault="00BE797F">
      <w:pPr>
        <w:rPr>
          <w:b/>
        </w:rPr>
      </w:pPr>
    </w:p>
    <w:p w14:paraId="531F01C6" w14:textId="77777777" w:rsidR="00BE797F" w:rsidRDefault="00BE797F">
      <w:pPr>
        <w:rPr>
          <w:b/>
        </w:rPr>
      </w:pPr>
    </w:p>
    <w:p w14:paraId="2EA91A2A" w14:textId="77777777" w:rsidR="00BE797F" w:rsidRDefault="00BE797F">
      <w:pPr>
        <w:rPr>
          <w:b/>
        </w:rPr>
      </w:pPr>
    </w:p>
    <w:p w14:paraId="2607F375" w14:textId="77777777" w:rsidR="00BE797F" w:rsidRDefault="00BE797F">
      <w:pPr>
        <w:rPr>
          <w:b/>
        </w:rPr>
      </w:pPr>
    </w:p>
    <w:p w14:paraId="7F2388D6" w14:textId="77777777" w:rsidR="00BE797F" w:rsidRDefault="00BE797F">
      <w:pPr>
        <w:rPr>
          <w:b/>
        </w:rPr>
      </w:pPr>
    </w:p>
    <w:p w14:paraId="3052F6E0" w14:textId="77777777" w:rsidR="00BE797F" w:rsidRDefault="00BE797F">
      <w:pPr>
        <w:rPr>
          <w:b/>
        </w:rPr>
      </w:pPr>
    </w:p>
    <w:p w14:paraId="14F1EA11" w14:textId="77777777" w:rsidR="00BE797F" w:rsidRDefault="00BE797F">
      <w:pPr>
        <w:rPr>
          <w:b/>
        </w:rPr>
      </w:pPr>
    </w:p>
    <w:p w14:paraId="56C79DCD" w14:textId="77777777" w:rsidR="00BE797F" w:rsidRDefault="00BE797F">
      <w:pPr>
        <w:rPr>
          <w:b/>
        </w:rPr>
      </w:pPr>
    </w:p>
    <w:p w14:paraId="18C000C5" w14:textId="77777777" w:rsidR="00BE797F" w:rsidRDefault="00BE797F">
      <w:pPr>
        <w:rPr>
          <w:b/>
        </w:rPr>
      </w:pPr>
    </w:p>
    <w:p w14:paraId="6C2DF194" w14:textId="77777777" w:rsidR="00BE797F" w:rsidRDefault="00BE797F">
      <w:pPr>
        <w:rPr>
          <w:b/>
        </w:rPr>
      </w:pPr>
    </w:p>
    <w:p w14:paraId="331F86AF" w14:textId="77777777" w:rsidR="00BE797F" w:rsidRDefault="00BE797F">
      <w:pPr>
        <w:rPr>
          <w:b/>
        </w:rPr>
      </w:pPr>
    </w:p>
    <w:p w14:paraId="5708AE42" w14:textId="1DD2980A" w:rsidR="00BE797F" w:rsidRDefault="00BE797F">
      <w:pPr>
        <w:rPr>
          <w:b/>
        </w:rPr>
      </w:pPr>
      <w:r w:rsidRPr="00BE797F">
        <w:rPr>
          <w:b/>
        </w:rPr>
        <w:lastRenderedPageBreak/>
        <w:t xml:space="preserve">AUDITION OPTION </w:t>
      </w:r>
      <w:r>
        <w:rPr>
          <w:b/>
        </w:rPr>
        <w:t>TWO</w:t>
      </w:r>
      <w:r w:rsidRPr="00BE797F">
        <w:rPr>
          <w:b/>
        </w:rPr>
        <w:t>:</w:t>
      </w:r>
    </w:p>
    <w:p w14:paraId="03BFFB57" w14:textId="7719FD50" w:rsidR="00BE797F" w:rsidRDefault="00BE797F"/>
    <w:p w14:paraId="3B17D58E" w14:textId="05C5E144" w:rsidR="00BE797F" w:rsidRPr="00B94BA9" w:rsidRDefault="00BE797F">
      <w:pPr>
        <w:rPr>
          <w:b/>
        </w:rPr>
      </w:pPr>
      <w:r>
        <w:t xml:space="preserve">Choose either the GOVERNOR or the POSTMASTER. </w:t>
      </w:r>
      <w:r w:rsidRPr="00B94BA9">
        <w:rPr>
          <w:b/>
        </w:rPr>
        <w:t xml:space="preserve">(Other characters will be read </w:t>
      </w:r>
      <w:r w:rsidR="000209B1" w:rsidRPr="00B94BA9">
        <w:rPr>
          <w:b/>
        </w:rPr>
        <w:t>a</w:t>
      </w:r>
      <w:r w:rsidRPr="00B94BA9">
        <w:rPr>
          <w:b/>
        </w:rPr>
        <w:t>loud by a reader</w:t>
      </w:r>
      <w:r w:rsidR="000209B1" w:rsidRPr="00B94BA9">
        <w:rPr>
          <w:b/>
        </w:rPr>
        <w:t xml:space="preserve"> in the audition.</w:t>
      </w:r>
      <w:r w:rsidRPr="00B94BA9">
        <w:rPr>
          <w:b/>
        </w:rPr>
        <w:t>)</w:t>
      </w:r>
    </w:p>
    <w:p w14:paraId="551039AD" w14:textId="77777777" w:rsidR="00BE797F" w:rsidRDefault="00BE797F" w:rsidP="00BE797F">
      <w:pPr>
        <w:autoSpaceDE w:val="0"/>
        <w:autoSpaceDN w:val="0"/>
        <w:adjustRightInd w:val="0"/>
        <w:rPr>
          <w:rFonts w:cs="Times New Roman"/>
          <w:color w:val="000000"/>
        </w:rPr>
      </w:pPr>
      <w:bookmarkStart w:id="0" w:name="_GoBack"/>
      <w:bookmarkEnd w:id="0"/>
    </w:p>
    <w:p w14:paraId="5B7EB340" w14:textId="65E67480" w:rsidR="00BE797F" w:rsidRDefault="00BE797F" w:rsidP="00BE797F">
      <w:pPr>
        <w:autoSpaceDE w:val="0"/>
        <w:autoSpaceDN w:val="0"/>
        <w:adjustRightInd w:val="0"/>
        <w:rPr>
          <w:rFonts w:cs="Times New Roman"/>
          <w:color w:val="000000"/>
        </w:rPr>
      </w:pPr>
      <w:r>
        <w:rPr>
          <w:rFonts w:cs="Times New Roman"/>
          <w:color w:val="000000"/>
        </w:rPr>
        <w:t xml:space="preserve">GOVERNOR: </w:t>
      </w:r>
      <w:r w:rsidRPr="00BE797F">
        <w:rPr>
          <w:rFonts w:cs="Times New Roman"/>
          <w:strike/>
          <w:color w:val="000000"/>
        </w:rPr>
        <w:t>You’re not a Christian, you’re a politician.</w:t>
      </w:r>
      <w:r>
        <w:rPr>
          <w:rFonts w:cs="Times New Roman"/>
          <w:color w:val="000000"/>
        </w:rPr>
        <w:t xml:space="preserve"> Listen up, everyone! For the last time, no </w:t>
      </w:r>
    </w:p>
    <w:p w14:paraId="26AF89A0" w14:textId="77777777" w:rsidR="00BE797F" w:rsidRDefault="00BE797F" w:rsidP="00BE797F">
      <w:pPr>
        <w:autoSpaceDE w:val="0"/>
        <w:autoSpaceDN w:val="0"/>
        <w:adjustRightInd w:val="0"/>
        <w:ind w:firstLine="720"/>
        <w:rPr>
          <w:rFonts w:cs="Times New Roman"/>
          <w:color w:val="000000"/>
        </w:rPr>
      </w:pPr>
      <w:r>
        <w:rPr>
          <w:rFonts w:cs="Times New Roman"/>
          <w:color w:val="000000"/>
        </w:rPr>
        <w:t xml:space="preserve">bribes. And this discussion stays in this room. No leaks. </w:t>
      </w:r>
    </w:p>
    <w:p w14:paraId="373F7DC4" w14:textId="77777777" w:rsidR="00BE797F" w:rsidRDefault="00BE797F" w:rsidP="00BE797F">
      <w:pPr>
        <w:autoSpaceDE w:val="0"/>
        <w:autoSpaceDN w:val="0"/>
        <w:adjustRightInd w:val="0"/>
        <w:rPr>
          <w:rFonts w:cs="Times New Roman"/>
          <w:color w:val="000000"/>
        </w:rPr>
      </w:pPr>
    </w:p>
    <w:p w14:paraId="19C89C5A" w14:textId="77777777" w:rsidR="00BE797F" w:rsidRDefault="00BE797F" w:rsidP="00BE797F">
      <w:pPr>
        <w:autoSpaceDE w:val="0"/>
        <w:autoSpaceDN w:val="0"/>
        <w:adjustRightInd w:val="0"/>
        <w:ind w:firstLine="720"/>
        <w:rPr>
          <w:rFonts w:cs="Times New Roman"/>
          <w:color w:val="000000"/>
        </w:rPr>
      </w:pPr>
      <w:r>
        <w:rPr>
          <w:rFonts w:cs="Times New Roman"/>
          <w:color w:val="000000"/>
        </w:rPr>
        <w:t>POSTMASTER enters:</w:t>
      </w:r>
    </w:p>
    <w:p w14:paraId="4022DB7F" w14:textId="77777777" w:rsidR="00BE797F" w:rsidRDefault="00BE797F" w:rsidP="00BE797F">
      <w:pPr>
        <w:autoSpaceDE w:val="0"/>
        <w:autoSpaceDN w:val="0"/>
        <w:adjustRightInd w:val="0"/>
        <w:rPr>
          <w:rFonts w:cs="Times New Roman"/>
          <w:color w:val="000000"/>
        </w:rPr>
      </w:pPr>
    </w:p>
    <w:p w14:paraId="144B76D3" w14:textId="77777777" w:rsidR="00BE797F" w:rsidRDefault="00BE797F" w:rsidP="00BE797F">
      <w:pPr>
        <w:autoSpaceDE w:val="0"/>
        <w:autoSpaceDN w:val="0"/>
        <w:adjustRightInd w:val="0"/>
        <w:rPr>
          <w:rFonts w:cs="Times New Roman"/>
          <w:color w:val="000000"/>
        </w:rPr>
      </w:pPr>
      <w:r>
        <w:rPr>
          <w:rFonts w:cs="Times New Roman"/>
          <w:color w:val="000000"/>
        </w:rPr>
        <w:t xml:space="preserve">POSTMASTER: What’s all this talk about a government inspector? </w:t>
      </w:r>
    </w:p>
    <w:p w14:paraId="2E1A2E68" w14:textId="77777777" w:rsidR="00BE797F" w:rsidRDefault="00BE797F" w:rsidP="00BE797F">
      <w:pPr>
        <w:autoSpaceDE w:val="0"/>
        <w:autoSpaceDN w:val="0"/>
        <w:adjustRightInd w:val="0"/>
        <w:rPr>
          <w:rFonts w:cs="Times New Roman"/>
          <w:color w:val="000000"/>
        </w:rPr>
      </w:pPr>
    </w:p>
    <w:p w14:paraId="3D7316A3" w14:textId="77777777" w:rsidR="00BE797F" w:rsidRDefault="00BE797F" w:rsidP="00BE797F">
      <w:pPr>
        <w:autoSpaceDE w:val="0"/>
        <w:autoSpaceDN w:val="0"/>
        <w:adjustRightInd w:val="0"/>
        <w:rPr>
          <w:rFonts w:cs="Times New Roman"/>
          <w:color w:val="000000"/>
        </w:rPr>
      </w:pPr>
      <w:r>
        <w:rPr>
          <w:rFonts w:cs="Times New Roman"/>
          <w:color w:val="000000"/>
        </w:rPr>
        <w:t>GOVERNOR: You’ve heard?</w:t>
      </w:r>
    </w:p>
    <w:p w14:paraId="0338304E" w14:textId="77777777" w:rsidR="00BE797F" w:rsidRDefault="00BE797F" w:rsidP="00BE797F">
      <w:pPr>
        <w:autoSpaceDE w:val="0"/>
        <w:autoSpaceDN w:val="0"/>
        <w:adjustRightInd w:val="0"/>
        <w:rPr>
          <w:rFonts w:cs="Times New Roman"/>
          <w:color w:val="000000"/>
        </w:rPr>
      </w:pPr>
      <w:r>
        <w:rPr>
          <w:rFonts w:cs="Times New Roman"/>
          <w:color w:val="000000"/>
        </w:rPr>
        <w:br/>
        <w:t xml:space="preserve">POSTMASTER: It was old news when I tried to spread it as juicy gossip. </w:t>
      </w:r>
    </w:p>
    <w:p w14:paraId="1DA1BF95" w14:textId="77777777" w:rsidR="00BE797F" w:rsidRDefault="00BE797F" w:rsidP="00BE797F">
      <w:pPr>
        <w:autoSpaceDE w:val="0"/>
        <w:autoSpaceDN w:val="0"/>
        <w:adjustRightInd w:val="0"/>
        <w:rPr>
          <w:rFonts w:cs="Times New Roman"/>
          <w:color w:val="000000"/>
        </w:rPr>
      </w:pPr>
    </w:p>
    <w:p w14:paraId="613F8727" w14:textId="77777777" w:rsidR="00BE797F" w:rsidRDefault="00BE797F" w:rsidP="00BE797F">
      <w:pPr>
        <w:autoSpaceDE w:val="0"/>
        <w:autoSpaceDN w:val="0"/>
        <w:adjustRightInd w:val="0"/>
        <w:rPr>
          <w:rFonts w:cs="Times New Roman"/>
          <w:color w:val="000000"/>
        </w:rPr>
      </w:pPr>
      <w:r>
        <w:rPr>
          <w:rFonts w:cs="Times New Roman"/>
          <w:color w:val="000000"/>
        </w:rPr>
        <w:t xml:space="preserve">GOVERNOR: Who else knows? </w:t>
      </w:r>
    </w:p>
    <w:p w14:paraId="5D30D3B5" w14:textId="77777777" w:rsidR="00BE797F" w:rsidRDefault="00BE797F" w:rsidP="00BE797F">
      <w:pPr>
        <w:autoSpaceDE w:val="0"/>
        <w:autoSpaceDN w:val="0"/>
        <w:adjustRightInd w:val="0"/>
        <w:rPr>
          <w:rFonts w:cs="Times New Roman"/>
          <w:color w:val="000000"/>
        </w:rPr>
      </w:pPr>
    </w:p>
    <w:p w14:paraId="3536C037" w14:textId="77777777" w:rsidR="00BE797F" w:rsidRDefault="00BE797F" w:rsidP="00BE797F">
      <w:pPr>
        <w:autoSpaceDE w:val="0"/>
        <w:autoSpaceDN w:val="0"/>
        <w:adjustRightInd w:val="0"/>
        <w:rPr>
          <w:rFonts w:cs="Times New Roman"/>
          <w:color w:val="000000"/>
        </w:rPr>
      </w:pPr>
      <w:r>
        <w:rPr>
          <w:rFonts w:cs="Times New Roman"/>
          <w:color w:val="000000"/>
        </w:rPr>
        <w:t xml:space="preserve">POSTMASTER: I went to tell </w:t>
      </w:r>
      <w:proofErr w:type="spellStart"/>
      <w:r>
        <w:rPr>
          <w:rFonts w:cs="Times New Roman"/>
          <w:color w:val="000000"/>
        </w:rPr>
        <w:t>Vlass</w:t>
      </w:r>
      <w:proofErr w:type="spellEnd"/>
      <w:r>
        <w:rPr>
          <w:rFonts w:cs="Times New Roman"/>
          <w:color w:val="000000"/>
        </w:rPr>
        <w:t xml:space="preserve"> the Innkeeper and he gives me his </w:t>
      </w:r>
      <w:r w:rsidRPr="00297E1B">
        <w:rPr>
          <w:rFonts w:cs="Times New Roman"/>
          <w:i/>
          <w:color w:val="000000"/>
        </w:rPr>
        <w:t xml:space="preserve">I- already-know </w:t>
      </w:r>
      <w:r>
        <w:rPr>
          <w:rFonts w:cs="Times New Roman"/>
          <w:color w:val="000000"/>
        </w:rPr>
        <w:t>face.</w:t>
      </w:r>
    </w:p>
    <w:p w14:paraId="1078C251" w14:textId="77777777" w:rsidR="00BE797F" w:rsidRDefault="00BE797F" w:rsidP="00BE797F">
      <w:pPr>
        <w:autoSpaceDE w:val="0"/>
        <w:autoSpaceDN w:val="0"/>
        <w:adjustRightInd w:val="0"/>
        <w:rPr>
          <w:rFonts w:cs="Times New Roman"/>
          <w:color w:val="000000"/>
        </w:rPr>
      </w:pPr>
    </w:p>
    <w:p w14:paraId="03C36A15" w14:textId="77777777" w:rsidR="00BE797F" w:rsidRPr="00BE797F" w:rsidRDefault="00BE797F" w:rsidP="00BE797F">
      <w:pPr>
        <w:autoSpaceDE w:val="0"/>
        <w:autoSpaceDN w:val="0"/>
        <w:adjustRightInd w:val="0"/>
        <w:rPr>
          <w:rFonts w:cs="Times New Roman"/>
          <w:color w:val="000000"/>
        </w:rPr>
      </w:pPr>
      <w:r w:rsidRPr="00BE797F">
        <w:rPr>
          <w:rFonts w:cs="Times New Roman"/>
          <w:color w:val="000000"/>
        </w:rPr>
        <w:t>LUKKA: I know that face. Guy thinks he knows everything. What did you call him last week?</w:t>
      </w:r>
    </w:p>
    <w:p w14:paraId="7AC95422" w14:textId="77777777" w:rsidR="00BE797F" w:rsidRDefault="00BE797F" w:rsidP="00BE797F">
      <w:pPr>
        <w:autoSpaceDE w:val="0"/>
        <w:autoSpaceDN w:val="0"/>
        <w:adjustRightInd w:val="0"/>
        <w:rPr>
          <w:rFonts w:cs="Times New Roman"/>
          <w:color w:val="000000"/>
        </w:rPr>
      </w:pPr>
    </w:p>
    <w:p w14:paraId="18AD9883" w14:textId="77777777" w:rsidR="00BE797F" w:rsidRDefault="00BE797F" w:rsidP="00BE797F">
      <w:pPr>
        <w:autoSpaceDE w:val="0"/>
        <w:autoSpaceDN w:val="0"/>
        <w:adjustRightInd w:val="0"/>
        <w:rPr>
          <w:rFonts w:cs="Times New Roman"/>
          <w:color w:val="000000"/>
        </w:rPr>
      </w:pPr>
      <w:r>
        <w:rPr>
          <w:rFonts w:cs="Times New Roman"/>
          <w:color w:val="000000"/>
        </w:rPr>
        <w:t xml:space="preserve">POSTMASTER: A </w:t>
      </w:r>
      <w:proofErr w:type="spellStart"/>
      <w:r>
        <w:rPr>
          <w:rFonts w:cs="Times New Roman"/>
          <w:color w:val="000000"/>
        </w:rPr>
        <w:t>Vlass</w:t>
      </w:r>
      <w:proofErr w:type="spellEnd"/>
      <w:r>
        <w:rPr>
          <w:rFonts w:cs="Times New Roman"/>
          <w:color w:val="000000"/>
        </w:rPr>
        <w:t>-hole.</w:t>
      </w:r>
    </w:p>
    <w:p w14:paraId="56C08C51" w14:textId="77777777" w:rsidR="00BE797F" w:rsidRDefault="00BE797F" w:rsidP="00BE797F">
      <w:pPr>
        <w:autoSpaceDE w:val="0"/>
        <w:autoSpaceDN w:val="0"/>
        <w:adjustRightInd w:val="0"/>
        <w:rPr>
          <w:rFonts w:cs="Times New Roman"/>
          <w:color w:val="000000"/>
        </w:rPr>
      </w:pPr>
    </w:p>
    <w:p w14:paraId="33D3D824" w14:textId="77777777" w:rsidR="00BE797F" w:rsidRDefault="00BE797F" w:rsidP="00BE797F">
      <w:pPr>
        <w:autoSpaceDE w:val="0"/>
        <w:autoSpaceDN w:val="0"/>
        <w:adjustRightInd w:val="0"/>
        <w:rPr>
          <w:rFonts w:cs="Times New Roman"/>
          <w:color w:val="000000"/>
        </w:rPr>
      </w:pPr>
      <w:r>
        <w:rPr>
          <w:rFonts w:cs="Times New Roman"/>
          <w:color w:val="000000"/>
        </w:rPr>
        <w:t xml:space="preserve">GOVERNOR: How did you know about a government inspector? </w:t>
      </w:r>
    </w:p>
    <w:p w14:paraId="6117B950" w14:textId="77777777" w:rsidR="00BE797F" w:rsidRDefault="00BE797F" w:rsidP="00BE797F">
      <w:pPr>
        <w:autoSpaceDE w:val="0"/>
        <w:autoSpaceDN w:val="0"/>
        <w:adjustRightInd w:val="0"/>
        <w:rPr>
          <w:rFonts w:cs="Times New Roman"/>
          <w:color w:val="000000"/>
        </w:rPr>
      </w:pPr>
    </w:p>
    <w:p w14:paraId="662D22E7" w14:textId="77777777" w:rsidR="00BE797F" w:rsidRDefault="00BE797F" w:rsidP="00BE797F">
      <w:pPr>
        <w:autoSpaceDE w:val="0"/>
        <w:autoSpaceDN w:val="0"/>
        <w:adjustRightInd w:val="0"/>
        <w:rPr>
          <w:rFonts w:cs="Times New Roman"/>
          <w:color w:val="000000"/>
        </w:rPr>
      </w:pPr>
      <w:r>
        <w:rPr>
          <w:rFonts w:cs="Times New Roman"/>
          <w:color w:val="000000"/>
        </w:rPr>
        <w:t>POSTMASTER: I read your letter.</w:t>
      </w:r>
    </w:p>
    <w:p w14:paraId="6CA0E6E2" w14:textId="77777777" w:rsidR="00BE797F" w:rsidRDefault="00BE797F" w:rsidP="00BE797F">
      <w:pPr>
        <w:autoSpaceDE w:val="0"/>
        <w:autoSpaceDN w:val="0"/>
        <w:adjustRightInd w:val="0"/>
        <w:rPr>
          <w:rFonts w:cs="Times New Roman"/>
          <w:color w:val="000000"/>
        </w:rPr>
      </w:pPr>
    </w:p>
    <w:p w14:paraId="73C66CAD" w14:textId="77777777" w:rsidR="00BE797F" w:rsidRDefault="00BE797F" w:rsidP="00BE797F">
      <w:pPr>
        <w:autoSpaceDE w:val="0"/>
        <w:autoSpaceDN w:val="0"/>
        <w:adjustRightInd w:val="0"/>
        <w:rPr>
          <w:rFonts w:cs="Times New Roman"/>
          <w:color w:val="000000"/>
        </w:rPr>
      </w:pPr>
      <w:r>
        <w:rPr>
          <w:rFonts w:cs="Times New Roman"/>
          <w:color w:val="000000"/>
        </w:rPr>
        <w:t>GOVERNOR: Do you read everyone’s mail?</w:t>
      </w:r>
    </w:p>
    <w:p w14:paraId="1E441D5D" w14:textId="77777777" w:rsidR="00BE797F" w:rsidRDefault="00BE797F" w:rsidP="00BE797F">
      <w:pPr>
        <w:autoSpaceDE w:val="0"/>
        <w:autoSpaceDN w:val="0"/>
        <w:adjustRightInd w:val="0"/>
        <w:rPr>
          <w:rFonts w:cs="Times New Roman"/>
          <w:color w:val="000000"/>
        </w:rPr>
      </w:pPr>
    </w:p>
    <w:p w14:paraId="1CB87833" w14:textId="77777777" w:rsidR="00BE797F" w:rsidRDefault="00BE797F" w:rsidP="00BE797F">
      <w:pPr>
        <w:autoSpaceDE w:val="0"/>
        <w:autoSpaceDN w:val="0"/>
        <w:adjustRightInd w:val="0"/>
        <w:rPr>
          <w:rFonts w:cs="Times New Roman"/>
          <w:color w:val="000000"/>
        </w:rPr>
      </w:pPr>
      <w:r>
        <w:rPr>
          <w:rFonts w:cs="Times New Roman"/>
          <w:color w:val="000000"/>
        </w:rPr>
        <w:t xml:space="preserve">POSTMASTER: Just yours.  Sometimes what you write is completely different from what </w:t>
      </w:r>
      <w:r>
        <w:rPr>
          <w:rFonts w:cs="Times New Roman"/>
          <w:color w:val="000000"/>
        </w:rPr>
        <w:t xml:space="preserve">comes </w:t>
      </w:r>
    </w:p>
    <w:p w14:paraId="1A74BA03" w14:textId="27F92977" w:rsidR="00BE797F" w:rsidRDefault="00BE797F" w:rsidP="00BE797F">
      <w:pPr>
        <w:autoSpaceDE w:val="0"/>
        <w:autoSpaceDN w:val="0"/>
        <w:adjustRightInd w:val="0"/>
        <w:ind w:firstLine="720"/>
        <w:rPr>
          <w:rFonts w:cs="Times New Roman"/>
          <w:color w:val="000000"/>
        </w:rPr>
      </w:pPr>
      <w:r>
        <w:rPr>
          <w:rFonts w:cs="Times New Roman"/>
          <w:color w:val="000000"/>
        </w:rPr>
        <w:t xml:space="preserve">out of your mouth. </w:t>
      </w:r>
      <w:r>
        <w:rPr>
          <w:rFonts w:cs="Times New Roman"/>
          <w:color w:val="000000"/>
        </w:rPr>
        <w:t>It’s hard to keep up.</w:t>
      </w:r>
    </w:p>
    <w:p w14:paraId="0B10BB1E" w14:textId="77777777" w:rsidR="00BE797F" w:rsidRDefault="00BE797F" w:rsidP="00BE797F">
      <w:pPr>
        <w:autoSpaceDE w:val="0"/>
        <w:autoSpaceDN w:val="0"/>
        <w:adjustRightInd w:val="0"/>
        <w:rPr>
          <w:rFonts w:cs="Times New Roman"/>
          <w:color w:val="000000"/>
        </w:rPr>
      </w:pPr>
    </w:p>
    <w:p w14:paraId="1BE71FF4" w14:textId="77777777" w:rsidR="00BE797F" w:rsidRDefault="00BE797F" w:rsidP="00BE797F">
      <w:pPr>
        <w:autoSpaceDE w:val="0"/>
        <w:autoSpaceDN w:val="0"/>
        <w:adjustRightInd w:val="0"/>
        <w:rPr>
          <w:rFonts w:cs="Times New Roman"/>
          <w:color w:val="000000"/>
        </w:rPr>
      </w:pPr>
      <w:r>
        <w:rPr>
          <w:rFonts w:cs="Times New Roman"/>
          <w:color w:val="000000"/>
        </w:rPr>
        <w:t xml:space="preserve">JUDGE: What do you make of it? </w:t>
      </w:r>
      <w:r>
        <w:rPr>
          <w:rFonts w:cs="Times New Roman"/>
          <w:color w:val="000000"/>
        </w:rPr>
        <w:br/>
      </w:r>
      <w:r>
        <w:rPr>
          <w:rFonts w:cs="Times New Roman"/>
          <w:color w:val="000000"/>
        </w:rPr>
        <w:br/>
        <w:t xml:space="preserve">POSTMASTER: The government inspector? Oh, I think we’re going to war with the Ukraine. </w:t>
      </w:r>
    </w:p>
    <w:p w14:paraId="0CC19402" w14:textId="77777777" w:rsidR="00BE797F" w:rsidRDefault="00BE797F" w:rsidP="00BE797F">
      <w:pPr>
        <w:autoSpaceDE w:val="0"/>
        <w:autoSpaceDN w:val="0"/>
        <w:adjustRightInd w:val="0"/>
        <w:rPr>
          <w:rFonts w:cs="Times New Roman"/>
          <w:color w:val="000000"/>
        </w:rPr>
      </w:pPr>
    </w:p>
    <w:p w14:paraId="7957C553" w14:textId="77777777" w:rsidR="00BE797F" w:rsidRDefault="00BE797F" w:rsidP="00BE797F">
      <w:pPr>
        <w:autoSpaceDE w:val="0"/>
        <w:autoSpaceDN w:val="0"/>
        <w:adjustRightInd w:val="0"/>
        <w:rPr>
          <w:rFonts w:cs="Times New Roman"/>
          <w:color w:val="000000"/>
        </w:rPr>
      </w:pPr>
      <w:r>
        <w:rPr>
          <w:rFonts w:cs="Times New Roman"/>
          <w:color w:val="000000"/>
        </w:rPr>
        <w:t>JUDGE Aha!</w:t>
      </w:r>
    </w:p>
    <w:p w14:paraId="3739EEA0" w14:textId="77777777" w:rsidR="00BE797F" w:rsidRDefault="00BE797F" w:rsidP="00BE797F">
      <w:pPr>
        <w:autoSpaceDE w:val="0"/>
        <w:autoSpaceDN w:val="0"/>
        <w:adjustRightInd w:val="0"/>
        <w:rPr>
          <w:rFonts w:cs="Times New Roman"/>
          <w:color w:val="000000"/>
        </w:rPr>
      </w:pPr>
    </w:p>
    <w:p w14:paraId="44843223" w14:textId="77777777" w:rsidR="00BE797F" w:rsidRDefault="00BE797F" w:rsidP="00BE797F">
      <w:pPr>
        <w:autoSpaceDE w:val="0"/>
        <w:autoSpaceDN w:val="0"/>
        <w:adjustRightInd w:val="0"/>
        <w:rPr>
          <w:rFonts w:cs="Times New Roman"/>
          <w:color w:val="000000"/>
        </w:rPr>
      </w:pPr>
      <w:r>
        <w:rPr>
          <w:rFonts w:cs="Times New Roman"/>
          <w:color w:val="000000"/>
        </w:rPr>
        <w:t xml:space="preserve">LUKA: We already did that. </w:t>
      </w:r>
    </w:p>
    <w:p w14:paraId="1E844388" w14:textId="77777777" w:rsidR="00BE797F" w:rsidRDefault="00BE797F" w:rsidP="00BE797F">
      <w:pPr>
        <w:autoSpaceDE w:val="0"/>
        <w:autoSpaceDN w:val="0"/>
        <w:adjustRightInd w:val="0"/>
        <w:rPr>
          <w:rFonts w:cs="Times New Roman"/>
          <w:color w:val="000000"/>
        </w:rPr>
      </w:pPr>
    </w:p>
    <w:p w14:paraId="531F7193" w14:textId="77777777" w:rsidR="00BE797F" w:rsidRDefault="00BE797F" w:rsidP="00BE797F">
      <w:pPr>
        <w:autoSpaceDE w:val="0"/>
        <w:autoSpaceDN w:val="0"/>
        <w:adjustRightInd w:val="0"/>
        <w:rPr>
          <w:rFonts w:cs="Times New Roman"/>
          <w:color w:val="000000"/>
        </w:rPr>
      </w:pPr>
      <w:r>
        <w:rPr>
          <w:rFonts w:cs="Times New Roman"/>
          <w:color w:val="000000"/>
        </w:rPr>
        <w:t>POSTMASTER: Oh, that’s right. There’s been so many, I lose track.</w:t>
      </w:r>
    </w:p>
    <w:p w14:paraId="785504F1" w14:textId="77777777" w:rsidR="00BE797F" w:rsidRDefault="00BE797F" w:rsidP="00BE797F">
      <w:pPr>
        <w:autoSpaceDE w:val="0"/>
        <w:autoSpaceDN w:val="0"/>
        <w:adjustRightInd w:val="0"/>
        <w:rPr>
          <w:rFonts w:cs="Times New Roman"/>
          <w:color w:val="000000"/>
        </w:rPr>
      </w:pPr>
    </w:p>
    <w:p w14:paraId="1FB09EB4" w14:textId="77777777" w:rsidR="00BE797F" w:rsidRDefault="00BE797F" w:rsidP="00BE797F">
      <w:pPr>
        <w:autoSpaceDE w:val="0"/>
        <w:autoSpaceDN w:val="0"/>
        <w:adjustRightInd w:val="0"/>
        <w:rPr>
          <w:rFonts w:cs="Times New Roman"/>
          <w:color w:val="000000"/>
        </w:rPr>
      </w:pPr>
      <w:r>
        <w:rPr>
          <w:rFonts w:cs="Times New Roman"/>
          <w:color w:val="000000"/>
        </w:rPr>
        <w:t xml:space="preserve">GOVERNOR: This feels like the Capital has it in for me. Anyone else have a gut reaction? What </w:t>
      </w:r>
    </w:p>
    <w:p w14:paraId="70AB8B02" w14:textId="349DAADD" w:rsidR="00BE797F" w:rsidRDefault="00BE797F" w:rsidP="00BE797F">
      <w:pPr>
        <w:autoSpaceDE w:val="0"/>
        <w:autoSpaceDN w:val="0"/>
        <w:adjustRightInd w:val="0"/>
        <w:ind w:firstLine="720"/>
        <w:rPr>
          <w:rFonts w:cs="Times New Roman"/>
          <w:color w:val="000000"/>
        </w:rPr>
      </w:pPr>
      <w:r>
        <w:rPr>
          <w:rFonts w:cs="Times New Roman"/>
          <w:color w:val="000000"/>
        </w:rPr>
        <w:lastRenderedPageBreak/>
        <w:t>do you all feel?</w:t>
      </w:r>
    </w:p>
    <w:p w14:paraId="0000B681" w14:textId="77777777" w:rsidR="00BE797F" w:rsidRDefault="00BE797F" w:rsidP="00BE797F">
      <w:pPr>
        <w:autoSpaceDE w:val="0"/>
        <w:autoSpaceDN w:val="0"/>
        <w:adjustRightInd w:val="0"/>
        <w:rPr>
          <w:rFonts w:cs="Times New Roman"/>
          <w:color w:val="000000"/>
        </w:rPr>
      </w:pPr>
    </w:p>
    <w:p w14:paraId="36662032" w14:textId="77777777" w:rsidR="00BE797F" w:rsidRDefault="00BE797F" w:rsidP="00BE797F">
      <w:pPr>
        <w:autoSpaceDE w:val="0"/>
        <w:autoSpaceDN w:val="0"/>
        <w:adjustRightInd w:val="0"/>
        <w:rPr>
          <w:rFonts w:cs="Times New Roman"/>
          <w:color w:val="000000"/>
        </w:rPr>
      </w:pPr>
      <w:r>
        <w:rPr>
          <w:rFonts w:cs="Times New Roman"/>
          <w:color w:val="000000"/>
        </w:rPr>
        <w:t xml:space="preserve">ALL: A little lost… Anxious… Quick to knee jerk responses… My uncle’s such a racist. </w:t>
      </w:r>
    </w:p>
    <w:p w14:paraId="06EDF3E3" w14:textId="77777777" w:rsidR="00BE797F" w:rsidRDefault="00BE797F" w:rsidP="00BE797F">
      <w:pPr>
        <w:autoSpaceDE w:val="0"/>
        <w:autoSpaceDN w:val="0"/>
        <w:adjustRightInd w:val="0"/>
        <w:rPr>
          <w:rFonts w:cs="Times New Roman"/>
          <w:color w:val="000000"/>
        </w:rPr>
      </w:pPr>
    </w:p>
    <w:p w14:paraId="71B204EF" w14:textId="77777777" w:rsidR="00BE797F" w:rsidRDefault="00BE797F" w:rsidP="00BE797F">
      <w:pPr>
        <w:autoSpaceDE w:val="0"/>
        <w:autoSpaceDN w:val="0"/>
        <w:adjustRightInd w:val="0"/>
        <w:rPr>
          <w:rFonts w:cs="Times New Roman"/>
          <w:color w:val="000000"/>
        </w:rPr>
      </w:pPr>
      <w:r>
        <w:rPr>
          <w:rFonts w:cs="Times New Roman"/>
          <w:color w:val="000000"/>
        </w:rPr>
        <w:t xml:space="preserve">GOVERNOR: They just don’t like the idea of me as governor and now we’ve got a nosey rat </w:t>
      </w:r>
    </w:p>
    <w:p w14:paraId="55742AE0" w14:textId="77777777" w:rsidR="00BE797F" w:rsidRDefault="00BE797F" w:rsidP="00BE797F">
      <w:pPr>
        <w:autoSpaceDE w:val="0"/>
        <w:autoSpaceDN w:val="0"/>
        <w:adjustRightInd w:val="0"/>
        <w:ind w:firstLine="720"/>
        <w:rPr>
          <w:rFonts w:cs="Times New Roman"/>
          <w:color w:val="000000"/>
        </w:rPr>
      </w:pPr>
      <w:r>
        <w:rPr>
          <w:rFonts w:cs="Times New Roman"/>
          <w:color w:val="000000"/>
        </w:rPr>
        <w:t>coming to snoop. (To POSTMASTER)</w:t>
      </w:r>
      <w:r w:rsidRPr="008B50E8">
        <w:rPr>
          <w:rFonts w:cs="Times New Roman"/>
          <w:color w:val="000000"/>
        </w:rPr>
        <w:t xml:space="preserve"> </w:t>
      </w:r>
      <w:r>
        <w:rPr>
          <w:rFonts w:cs="Times New Roman"/>
          <w:color w:val="000000"/>
        </w:rPr>
        <w:t xml:space="preserve">I want to know what every piece of mail says about </w:t>
      </w:r>
    </w:p>
    <w:p w14:paraId="649DBC7F" w14:textId="77777777" w:rsidR="00BE797F" w:rsidRDefault="00BE797F" w:rsidP="00BE797F">
      <w:pPr>
        <w:autoSpaceDE w:val="0"/>
        <w:autoSpaceDN w:val="0"/>
        <w:adjustRightInd w:val="0"/>
        <w:ind w:firstLine="720"/>
        <w:rPr>
          <w:rFonts w:cs="Times New Roman"/>
          <w:color w:val="000000"/>
        </w:rPr>
      </w:pPr>
      <w:r>
        <w:rPr>
          <w:rFonts w:cs="Times New Roman"/>
          <w:color w:val="000000"/>
        </w:rPr>
        <w:t>me. Steam open all the letters, read them and seal them back up when you’re done.</w:t>
      </w:r>
    </w:p>
    <w:p w14:paraId="12554E46" w14:textId="77777777" w:rsidR="00BE797F" w:rsidRDefault="00BE797F" w:rsidP="00BE797F">
      <w:pPr>
        <w:autoSpaceDE w:val="0"/>
        <w:autoSpaceDN w:val="0"/>
        <w:adjustRightInd w:val="0"/>
        <w:rPr>
          <w:rFonts w:cs="Times New Roman"/>
          <w:color w:val="000000"/>
        </w:rPr>
      </w:pPr>
    </w:p>
    <w:p w14:paraId="6DA889C0" w14:textId="77777777" w:rsidR="00BE797F" w:rsidRDefault="00BE797F" w:rsidP="00BE797F">
      <w:pPr>
        <w:autoSpaceDE w:val="0"/>
        <w:autoSpaceDN w:val="0"/>
        <w:adjustRightInd w:val="0"/>
        <w:rPr>
          <w:rFonts w:cs="Times New Roman"/>
          <w:color w:val="000000"/>
        </w:rPr>
      </w:pPr>
      <w:r>
        <w:rPr>
          <w:rFonts w:cs="Times New Roman"/>
          <w:color w:val="000000"/>
        </w:rPr>
        <w:t xml:space="preserve">POSTMASTER: Done. I already do that with kid’s birthday cards. </w:t>
      </w:r>
    </w:p>
    <w:p w14:paraId="75B97F09" w14:textId="77777777" w:rsidR="00BE797F" w:rsidRDefault="00BE797F" w:rsidP="00BE797F">
      <w:pPr>
        <w:autoSpaceDE w:val="0"/>
        <w:autoSpaceDN w:val="0"/>
        <w:adjustRightInd w:val="0"/>
        <w:rPr>
          <w:rFonts w:cs="Times New Roman"/>
          <w:color w:val="000000"/>
        </w:rPr>
      </w:pPr>
    </w:p>
    <w:p w14:paraId="684B78E0" w14:textId="77777777" w:rsidR="00BE797F" w:rsidRDefault="00BE797F" w:rsidP="00BE797F">
      <w:pPr>
        <w:autoSpaceDE w:val="0"/>
        <w:autoSpaceDN w:val="0"/>
        <w:adjustRightInd w:val="0"/>
        <w:rPr>
          <w:rFonts w:cs="Times New Roman"/>
          <w:color w:val="000000"/>
        </w:rPr>
      </w:pPr>
      <w:r>
        <w:rPr>
          <w:rFonts w:cs="Times New Roman"/>
          <w:color w:val="000000"/>
        </w:rPr>
        <w:t>JUDGE: I love reading other people’s birthday cards.</w:t>
      </w:r>
    </w:p>
    <w:p w14:paraId="326905EA" w14:textId="77777777" w:rsidR="00BE797F" w:rsidRDefault="00BE797F" w:rsidP="00BE797F">
      <w:pPr>
        <w:autoSpaceDE w:val="0"/>
        <w:autoSpaceDN w:val="0"/>
        <w:adjustRightInd w:val="0"/>
        <w:rPr>
          <w:rFonts w:cs="Times New Roman"/>
          <w:color w:val="000000"/>
        </w:rPr>
      </w:pPr>
    </w:p>
    <w:p w14:paraId="0214A200" w14:textId="77777777" w:rsidR="00BE797F" w:rsidRDefault="00BE797F" w:rsidP="00BE797F">
      <w:pPr>
        <w:autoSpaceDE w:val="0"/>
        <w:autoSpaceDN w:val="0"/>
        <w:adjustRightInd w:val="0"/>
        <w:rPr>
          <w:rFonts w:cs="Times New Roman"/>
          <w:color w:val="000000"/>
        </w:rPr>
      </w:pPr>
      <w:r>
        <w:rPr>
          <w:rFonts w:cs="Times New Roman"/>
          <w:color w:val="000000"/>
        </w:rPr>
        <w:t xml:space="preserve">POSTMASTER: I pocket the five or ten rubles from every Grandma. At the end of each day, it’s </w:t>
      </w:r>
    </w:p>
    <w:p w14:paraId="6C97921E" w14:textId="77777777" w:rsidR="00BE797F" w:rsidRDefault="00BE797F" w:rsidP="00BE797F">
      <w:pPr>
        <w:autoSpaceDE w:val="0"/>
        <w:autoSpaceDN w:val="0"/>
        <w:adjustRightInd w:val="0"/>
        <w:ind w:firstLine="720"/>
        <w:rPr>
          <w:rFonts w:cs="Times New Roman"/>
          <w:color w:val="000000"/>
        </w:rPr>
      </w:pPr>
      <w:r>
        <w:rPr>
          <w:rFonts w:cs="Times New Roman"/>
          <w:color w:val="000000"/>
        </w:rPr>
        <w:t>nice to be able to treat myself to a new pair of shoes.</w:t>
      </w:r>
    </w:p>
    <w:p w14:paraId="0DCD8AFB" w14:textId="77777777" w:rsidR="00BE797F" w:rsidRDefault="00BE797F" w:rsidP="00BE797F">
      <w:pPr>
        <w:autoSpaceDE w:val="0"/>
        <w:autoSpaceDN w:val="0"/>
        <w:adjustRightInd w:val="0"/>
        <w:rPr>
          <w:rFonts w:cs="Times New Roman"/>
          <w:color w:val="000000"/>
        </w:rPr>
      </w:pPr>
    </w:p>
    <w:p w14:paraId="21596FF7" w14:textId="77777777" w:rsidR="00BE797F" w:rsidRDefault="00BE797F" w:rsidP="00BE797F">
      <w:pPr>
        <w:autoSpaceDE w:val="0"/>
        <w:autoSpaceDN w:val="0"/>
        <w:adjustRightInd w:val="0"/>
        <w:rPr>
          <w:rFonts w:cs="Times New Roman"/>
          <w:color w:val="000000"/>
        </w:rPr>
      </w:pPr>
      <w:r>
        <w:rPr>
          <w:rFonts w:cs="Times New Roman"/>
          <w:color w:val="000000"/>
        </w:rPr>
        <w:t>GOVERNOR Every letter. I want to know everything.</w:t>
      </w:r>
      <w:r>
        <w:rPr>
          <w:rFonts w:cs="Times New Roman"/>
          <w:color w:val="000000"/>
        </w:rPr>
        <w:br/>
      </w:r>
      <w:r>
        <w:rPr>
          <w:rFonts w:cs="Times New Roman"/>
          <w:color w:val="000000"/>
        </w:rPr>
        <w:br/>
        <w:t xml:space="preserve">POSTMASTER I’ll keep you posted. (Looking at the others, approvingly) I don’t get to say that a </w:t>
      </w:r>
    </w:p>
    <w:p w14:paraId="7F2913B8" w14:textId="77777777" w:rsidR="00BE797F" w:rsidRDefault="00BE797F" w:rsidP="00BE797F">
      <w:pPr>
        <w:autoSpaceDE w:val="0"/>
        <w:autoSpaceDN w:val="0"/>
        <w:adjustRightInd w:val="0"/>
        <w:ind w:firstLine="720"/>
        <w:rPr>
          <w:rFonts w:cs="Times New Roman"/>
          <w:color w:val="000000"/>
        </w:rPr>
      </w:pPr>
      <w:r>
        <w:rPr>
          <w:rFonts w:cs="Times New Roman"/>
          <w:color w:val="000000"/>
        </w:rPr>
        <w:t xml:space="preserve">lot but when I do, I thoroughly enjoy it. </w:t>
      </w:r>
    </w:p>
    <w:p w14:paraId="6FB8E664" w14:textId="77777777" w:rsidR="00BE797F" w:rsidRPr="00BE797F" w:rsidRDefault="00BE797F"/>
    <w:sectPr w:rsidR="00BE797F" w:rsidRPr="00BE797F" w:rsidSect="00383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97F"/>
    <w:rsid w:val="000209B1"/>
    <w:rsid w:val="00292570"/>
    <w:rsid w:val="00383507"/>
    <w:rsid w:val="008F6242"/>
    <w:rsid w:val="00B94BA9"/>
    <w:rsid w:val="00BE7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D1B28B"/>
  <w15:chartTrackingRefBased/>
  <w15:docId w15:val="{FE3AF6C9-7F77-EC4D-86A1-D7EF161D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2018-10-24T16:34:00Z</dcterms:created>
  <dcterms:modified xsi:type="dcterms:W3CDTF">2018-10-24T18:02:00Z</dcterms:modified>
</cp:coreProperties>
</file>